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39" w:rsidRDefault="00891239">
      <w:pPr>
        <w:rPr>
          <w:rFonts w:ascii="Times New Roman" w:hAnsi="Times New Roman"/>
          <w:color w:val="000000"/>
          <w:sz w:val="24"/>
          <w:szCs w:val="20"/>
        </w:rPr>
      </w:pPr>
    </w:p>
    <w:p w:rsidR="001E2BB3" w:rsidRPr="001E2BB3" w:rsidRDefault="001E2BB3" w:rsidP="001E2BB3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Środa 15</w:t>
      </w:r>
      <w:r w:rsidRPr="001E2BB3">
        <w:rPr>
          <w:rFonts w:ascii="Times New Roman" w:eastAsia="Calibri" w:hAnsi="Times New Roman" w:cs="Times New Roman"/>
          <w:sz w:val="28"/>
        </w:rPr>
        <w:t>.04.2020r.</w:t>
      </w:r>
    </w:p>
    <w:p w:rsidR="001E2BB3" w:rsidRDefault="001E2BB3" w:rsidP="001E2BB3">
      <w:pPr>
        <w:rPr>
          <w:rFonts w:ascii="Times New Roman" w:eastAsia="Calibri" w:hAnsi="Times New Roman" w:cs="Times New Roman"/>
          <w:b/>
          <w:sz w:val="24"/>
        </w:rPr>
      </w:pPr>
      <w:r w:rsidRPr="001E2BB3">
        <w:rPr>
          <w:rFonts w:ascii="Times New Roman" w:eastAsia="Calibri" w:hAnsi="Times New Roman" w:cs="Times New Roman"/>
          <w:b/>
          <w:sz w:val="24"/>
        </w:rPr>
        <w:t>Edukacja polonistyczna</w:t>
      </w:r>
    </w:p>
    <w:p w:rsidR="004631F2" w:rsidRPr="00810F18" w:rsidRDefault="004631F2" w:rsidP="004631F2">
      <w:pPr>
        <w:pStyle w:val="Pa7"/>
        <w:rPr>
          <w:rFonts w:ascii="Times New Roman" w:hAnsi="Times New Roman" w:cs="Times New Roman"/>
          <w:color w:val="000000"/>
          <w:szCs w:val="20"/>
        </w:rPr>
      </w:pPr>
      <w:r w:rsidRPr="00810F18">
        <w:rPr>
          <w:rFonts w:ascii="Times New Roman" w:hAnsi="Times New Roman" w:cs="Times New Roman"/>
          <w:color w:val="000000"/>
          <w:szCs w:val="20"/>
        </w:rPr>
        <w:t xml:space="preserve">Rozpoznawanie i tworzenie dźwięków . Wprowadzenie dwuznaków </w:t>
      </w:r>
      <w:proofErr w:type="spellStart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>dź</w:t>
      </w:r>
      <w:proofErr w:type="spellEnd"/>
      <w:r w:rsidRPr="00810F18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>Dź</w:t>
      </w:r>
      <w:proofErr w:type="spellEnd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810F18">
        <w:rPr>
          <w:rFonts w:ascii="Times New Roman" w:hAnsi="Times New Roman" w:cs="Times New Roman"/>
          <w:color w:val="000000"/>
          <w:szCs w:val="20"/>
        </w:rPr>
        <w:t>na podstawie wy</w:t>
      </w:r>
      <w:r w:rsidRPr="00810F18">
        <w:rPr>
          <w:rFonts w:ascii="Times New Roman" w:hAnsi="Times New Roman" w:cs="Times New Roman"/>
          <w:color w:val="000000"/>
          <w:szCs w:val="20"/>
        </w:rPr>
        <w:softHyphen/>
        <w:t xml:space="preserve">razu podstawowego </w:t>
      </w:r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 xml:space="preserve">dźwięk </w:t>
      </w:r>
      <w:r w:rsidRPr="00810F18">
        <w:rPr>
          <w:rFonts w:ascii="Times New Roman" w:hAnsi="Times New Roman" w:cs="Times New Roman"/>
          <w:color w:val="000000"/>
          <w:szCs w:val="20"/>
        </w:rPr>
        <w:t xml:space="preserve">.Szukanie wyrazów z poznanymi dwuznakami .Nauka pisania dwuznaków </w:t>
      </w:r>
      <w:proofErr w:type="spellStart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>dź</w:t>
      </w:r>
      <w:proofErr w:type="spellEnd"/>
      <w:r w:rsidRPr="00810F18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>Dź</w:t>
      </w:r>
      <w:proofErr w:type="spellEnd"/>
      <w:r w:rsidRPr="00810F18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810F18">
        <w:rPr>
          <w:rFonts w:ascii="Times New Roman" w:hAnsi="Times New Roman" w:cs="Times New Roman"/>
          <w:color w:val="000000"/>
          <w:szCs w:val="20"/>
        </w:rPr>
        <w:t>. Układanie zdań z rozsypanki wyrazowej .</w:t>
      </w:r>
      <w:r w:rsidR="00D2441C">
        <w:rPr>
          <w:rFonts w:ascii="Times New Roman" w:hAnsi="Times New Roman" w:cs="Times New Roman"/>
          <w:color w:val="000000"/>
          <w:szCs w:val="20"/>
        </w:rPr>
        <w:t xml:space="preserve"> </w:t>
      </w:r>
      <w:r w:rsidR="00D2441C" w:rsidRPr="00D2441C">
        <w:rPr>
          <w:rFonts w:ascii="Times New Roman" w:hAnsi="Times New Roman" w:cs="Times New Roman"/>
          <w:b/>
          <w:color w:val="000000"/>
          <w:szCs w:val="20"/>
        </w:rPr>
        <w:t>P.s.104-105  KĆ.s.94-95</w:t>
      </w:r>
    </w:p>
    <w:p w:rsidR="008F492D" w:rsidRDefault="008F492D">
      <w:pPr>
        <w:rPr>
          <w:rFonts w:ascii="Times New Roman" w:hAnsi="Times New Roman"/>
          <w:color w:val="000000"/>
          <w:sz w:val="24"/>
          <w:szCs w:val="20"/>
        </w:rPr>
      </w:pPr>
    </w:p>
    <w:p w:rsidR="001E2BB3" w:rsidRDefault="001E2BB3" w:rsidP="001E2BB3">
      <w:pPr>
        <w:rPr>
          <w:rFonts w:ascii="Times New Roman" w:eastAsia="Calibri" w:hAnsi="Times New Roman" w:cs="Times New Roman"/>
          <w:sz w:val="24"/>
        </w:rPr>
      </w:pPr>
      <w:r w:rsidRPr="00FC42F2">
        <w:rPr>
          <w:b/>
        </w:rPr>
        <w:t>Wychowanie fizyczne</w:t>
      </w:r>
      <w:r>
        <w:rPr>
          <w:b/>
        </w:rPr>
        <w:t>:</w:t>
      </w:r>
      <w:r w:rsidRPr="001E2BB3">
        <w:rPr>
          <w:rFonts w:ascii="Times New Roman" w:eastAsia="Calibri" w:hAnsi="Times New Roman" w:cs="Times New Roman"/>
          <w:sz w:val="24"/>
        </w:rPr>
        <w:t xml:space="preserve"> Wykonaj ćwiczenia, zaproś do zabawy rodzeństwo lub rodzica.</w:t>
      </w:r>
    </w:p>
    <w:p w:rsidR="001E2BB3" w:rsidRPr="001E2BB3" w:rsidRDefault="001E2BB3" w:rsidP="001E2BB3">
      <w:pPr>
        <w:rPr>
          <w:rFonts w:ascii="Times New Roman" w:eastAsia="Calibri" w:hAnsi="Times New Roman" w:cs="Times New Roman"/>
          <w:sz w:val="24"/>
        </w:rPr>
      </w:pPr>
      <w:r w:rsidRPr="001E2BB3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DE59536" wp14:editId="0B9A0B0B">
            <wp:extent cx="5760720" cy="4627880"/>
            <wp:effectExtent l="0" t="0" r="0" b="1270"/>
            <wp:docPr id="1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Obraz 19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B3" w:rsidRDefault="001E2BB3" w:rsidP="001E2BB3">
      <w:pPr>
        <w:pStyle w:val="Default"/>
        <w:rPr>
          <w:b/>
        </w:rPr>
      </w:pPr>
    </w:p>
    <w:p w:rsidR="001E2BB3" w:rsidRPr="00FC42F2" w:rsidRDefault="001E2BB3" w:rsidP="001E2BB3">
      <w:pPr>
        <w:pStyle w:val="Default"/>
        <w:rPr>
          <w:b/>
        </w:rPr>
      </w:pPr>
    </w:p>
    <w:p w:rsidR="008F492D" w:rsidRDefault="008F492D">
      <w:pPr>
        <w:rPr>
          <w:rFonts w:ascii="Times New Roman" w:hAnsi="Times New Roman"/>
          <w:color w:val="000000"/>
          <w:sz w:val="24"/>
          <w:szCs w:val="20"/>
        </w:rPr>
      </w:pPr>
    </w:p>
    <w:p w:rsidR="008F492D" w:rsidRDefault="008F492D">
      <w:pPr>
        <w:rPr>
          <w:rFonts w:ascii="Times New Roman" w:hAnsi="Times New Roman"/>
          <w:color w:val="000000"/>
          <w:sz w:val="24"/>
          <w:szCs w:val="20"/>
        </w:rPr>
      </w:pPr>
    </w:p>
    <w:p w:rsidR="00810F18" w:rsidRDefault="00810F18">
      <w:pPr>
        <w:rPr>
          <w:rFonts w:ascii="Times New Roman" w:hAnsi="Times New Roman"/>
          <w:color w:val="000000"/>
          <w:sz w:val="24"/>
          <w:szCs w:val="20"/>
        </w:rPr>
      </w:pPr>
    </w:p>
    <w:p w:rsidR="00810F18" w:rsidRDefault="00810F18">
      <w:pPr>
        <w:rPr>
          <w:rFonts w:ascii="Times New Roman" w:hAnsi="Times New Roman"/>
          <w:color w:val="000000"/>
          <w:sz w:val="24"/>
          <w:szCs w:val="20"/>
        </w:rPr>
      </w:pPr>
    </w:p>
    <w:p w:rsidR="003974C9" w:rsidRDefault="003974C9">
      <w:pPr>
        <w:rPr>
          <w:rFonts w:ascii="Times New Roman" w:hAnsi="Times New Roman"/>
          <w:color w:val="000000"/>
          <w:sz w:val="24"/>
          <w:szCs w:val="20"/>
        </w:rPr>
      </w:pPr>
    </w:p>
    <w:p w:rsidR="00891239" w:rsidRPr="003974C9" w:rsidRDefault="00891239">
      <w:pPr>
        <w:rPr>
          <w:rFonts w:ascii="Times New Roman" w:hAnsi="Times New Roman"/>
          <w:color w:val="000000"/>
          <w:sz w:val="28"/>
          <w:szCs w:val="20"/>
        </w:rPr>
      </w:pPr>
      <w:r w:rsidRPr="003974C9">
        <w:rPr>
          <w:rFonts w:ascii="Times New Roman" w:hAnsi="Times New Roman"/>
          <w:color w:val="000000"/>
          <w:sz w:val="28"/>
          <w:szCs w:val="20"/>
        </w:rPr>
        <w:lastRenderedPageBreak/>
        <w:t>Czwartek 16.04.2020</w:t>
      </w:r>
    </w:p>
    <w:p w:rsidR="00891239" w:rsidRDefault="00891239">
      <w:pPr>
        <w:rPr>
          <w:rFonts w:ascii="Times New Roman" w:hAnsi="Times New Roman"/>
          <w:b/>
          <w:color w:val="000000"/>
          <w:sz w:val="24"/>
          <w:szCs w:val="20"/>
        </w:rPr>
      </w:pPr>
      <w:r w:rsidRPr="00891239">
        <w:rPr>
          <w:rFonts w:ascii="Times New Roman" w:hAnsi="Times New Roman"/>
          <w:b/>
          <w:color w:val="000000"/>
          <w:sz w:val="24"/>
          <w:szCs w:val="20"/>
        </w:rPr>
        <w:t>Edukacja plastyczna</w:t>
      </w:r>
    </w:p>
    <w:p w:rsidR="00677950" w:rsidRDefault="00677950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77950">
        <w:rPr>
          <w:rFonts w:ascii="Times New Roman" w:hAnsi="Times New Roman" w:cs="Times New Roman"/>
          <w:color w:val="000000"/>
          <w:sz w:val="24"/>
          <w:szCs w:val="20"/>
        </w:rPr>
        <w:t>Wykonanie pracy plastycznej „Słoiki z różnymi przetworami”.</w:t>
      </w:r>
    </w:p>
    <w:p w:rsidR="001A5BFD" w:rsidRPr="001A5BFD" w:rsidRDefault="001A5BFD">
      <w:pPr>
        <w:rPr>
          <w:rFonts w:ascii="Times New Roman" w:hAnsi="Times New Roman" w:cs="Times New Roman"/>
          <w:i/>
          <w:color w:val="000000"/>
          <w:sz w:val="24"/>
          <w:szCs w:val="20"/>
        </w:rPr>
      </w:pPr>
      <w:r w:rsidRPr="001A5BFD">
        <w:rPr>
          <w:rFonts w:ascii="Times New Roman" w:hAnsi="Times New Roman" w:cs="Times New Roman"/>
          <w:i/>
          <w:color w:val="000000"/>
          <w:sz w:val="24"/>
          <w:szCs w:val="20"/>
        </w:rPr>
        <w:t>Na końcu przygotowanych załączników znajduje się propozycja słoika lub możesz sam/sama narysować słoik.</w:t>
      </w:r>
    </w:p>
    <w:p w:rsidR="001A5BFD" w:rsidRPr="001A5BFD" w:rsidRDefault="001A5BFD">
      <w:pPr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U. rysują kredkami  różne owoce i warzywa na </w:t>
      </w:r>
      <w:r w:rsidRPr="001A5BFD">
        <w:rPr>
          <w:rFonts w:ascii="Times New Roman" w:hAnsi="Times New Roman" w:cs="Times New Roman"/>
          <w:color w:val="000000"/>
          <w:sz w:val="24"/>
          <w:szCs w:val="20"/>
        </w:rPr>
        <w:t>karteczkach. Na jednej karteczce powinien być jeden rodzaj owocu lub warzy</w:t>
      </w:r>
      <w:r>
        <w:rPr>
          <w:rFonts w:ascii="Times New Roman" w:hAnsi="Times New Roman" w:cs="Times New Roman"/>
          <w:color w:val="000000"/>
          <w:sz w:val="24"/>
          <w:szCs w:val="20"/>
        </w:rPr>
        <w:t>wa. Następnie wycinają z kartki</w:t>
      </w:r>
      <w:r w:rsidRPr="001A5BFD">
        <w:rPr>
          <w:rFonts w:ascii="Times New Roman" w:hAnsi="Times New Roman" w:cs="Times New Roman"/>
          <w:color w:val="000000"/>
          <w:sz w:val="24"/>
          <w:szCs w:val="20"/>
        </w:rPr>
        <w:t xml:space="preserve"> słoiki. Karteczki z rysunkami naklejają na papierowe słoiki. Naklejone kar</w:t>
      </w:r>
      <w:r w:rsidRPr="001A5BFD">
        <w:rPr>
          <w:rFonts w:ascii="Times New Roman" w:hAnsi="Times New Roman" w:cs="Times New Roman"/>
          <w:color w:val="000000"/>
          <w:sz w:val="24"/>
          <w:szCs w:val="20"/>
        </w:rPr>
        <w:softHyphen/>
        <w:t>te</w:t>
      </w:r>
      <w:r>
        <w:rPr>
          <w:rFonts w:ascii="Times New Roman" w:hAnsi="Times New Roman" w:cs="Times New Roman"/>
          <w:color w:val="000000"/>
          <w:sz w:val="24"/>
          <w:szCs w:val="20"/>
        </w:rPr>
        <w:t>czki dodatkowo ozdabiają .</w:t>
      </w:r>
      <w:r w:rsidRPr="001A5BFD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1A5BFD">
        <w:rPr>
          <w:rFonts w:ascii="Times New Roman" w:hAnsi="Times New Roman" w:cs="Times New Roman"/>
          <w:b/>
          <w:color w:val="000000"/>
          <w:sz w:val="24"/>
          <w:szCs w:val="20"/>
        </w:rPr>
        <w:t>Proszę o zdjęcie pracy.</w:t>
      </w:r>
    </w:p>
    <w:p w:rsidR="00810F18" w:rsidRPr="00810F18" w:rsidRDefault="00810F18">
      <w:pPr>
        <w:rPr>
          <w:rFonts w:ascii="Times New Roman" w:eastAsia="Calibri" w:hAnsi="Times New Roman" w:cs="Times New Roman"/>
          <w:b/>
          <w:sz w:val="24"/>
        </w:rPr>
      </w:pPr>
      <w:r w:rsidRPr="001E2BB3">
        <w:rPr>
          <w:rFonts w:ascii="Times New Roman" w:eastAsia="Calibri" w:hAnsi="Times New Roman" w:cs="Times New Roman"/>
          <w:b/>
          <w:sz w:val="24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810F18" w:rsidRPr="00810F18">
        <w:trPr>
          <w:trHeight w:val="355"/>
        </w:trPr>
        <w:tc>
          <w:tcPr>
            <w:tcW w:w="9514" w:type="dxa"/>
          </w:tcPr>
          <w:p w:rsidR="00810F18" w:rsidRPr="00810F18" w:rsidRDefault="00810F18" w:rsidP="00810F1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Rozmowa na temat różnych świąt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Skojarzenia słowne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Kalambury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Wprowadzenie </w:t>
            </w:r>
            <w:proofErr w:type="spellStart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trój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znaków</w:t>
            </w:r>
            <w:proofErr w:type="spellEnd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dzi</w:t>
            </w:r>
            <w:proofErr w:type="spellEnd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Dzi</w:t>
            </w:r>
            <w:proofErr w:type="spellEnd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na podstawie wyrazu podstawowego </w:t>
            </w:r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dziecko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Podział wyrazu na sylaby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Nauka pisania </w:t>
            </w:r>
            <w:proofErr w:type="spellStart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trójzna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ków</w:t>
            </w:r>
            <w:proofErr w:type="spellEnd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dzi</w:t>
            </w:r>
            <w:proofErr w:type="spellEnd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Dzi</w:t>
            </w:r>
            <w:proofErr w:type="spellEnd"/>
            <w:r w:rsidRPr="00810F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Pisanie wyrazów z poznanymi </w:t>
            </w:r>
            <w:proofErr w:type="spellStart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trójznakami</w:t>
            </w:r>
            <w:proofErr w:type="spellEnd"/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392B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392BC5" w:rsidRPr="00392BC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P.s.106-107</w:t>
            </w:r>
            <w:r w:rsidR="00392BC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 KĆ.s.96-97</w:t>
            </w:r>
          </w:p>
        </w:tc>
      </w:tr>
    </w:tbl>
    <w:p w:rsidR="00810F18" w:rsidRPr="00810F18" w:rsidRDefault="00810F18">
      <w:pPr>
        <w:rPr>
          <w:rFonts w:ascii="Times New Roman" w:hAnsi="Times New Roman" w:cs="Times New Roman"/>
          <w:color w:val="000000"/>
          <w:sz w:val="32"/>
          <w:szCs w:val="20"/>
        </w:rPr>
      </w:pPr>
    </w:p>
    <w:p w:rsidR="00810F18" w:rsidRPr="00810F18" w:rsidRDefault="00810F18">
      <w:pPr>
        <w:rPr>
          <w:rFonts w:ascii="Times New Roman" w:hAnsi="Times New Roman"/>
          <w:b/>
          <w:color w:val="000000"/>
          <w:sz w:val="24"/>
          <w:szCs w:val="20"/>
        </w:rPr>
      </w:pPr>
      <w:r w:rsidRPr="00810F18">
        <w:rPr>
          <w:rFonts w:ascii="Times New Roman" w:hAnsi="Times New Roman"/>
          <w:b/>
          <w:color w:val="000000"/>
          <w:sz w:val="24"/>
          <w:szCs w:val="20"/>
        </w:rPr>
        <w:t>Wychowanie fizyczne</w:t>
      </w:r>
    </w:p>
    <w:p w:rsidR="00810F18" w:rsidRDefault="00810F18">
      <w:pPr>
        <w:rPr>
          <w:rFonts w:ascii="Calibri" w:eastAsia="Calibri" w:hAnsi="Calibri" w:cs="Times New Roman"/>
        </w:rPr>
      </w:pPr>
      <w:r w:rsidRPr="007F176B">
        <w:rPr>
          <w:rFonts w:ascii="Calibri" w:eastAsia="Calibri" w:hAnsi="Calibri" w:cs="Times New Roman"/>
        </w:rPr>
        <w:t xml:space="preserve">Ćwiczenia na wesoło   </w:t>
      </w:r>
      <w:hyperlink r:id="rId7" w:history="1">
        <w:r w:rsidRPr="00810F18">
          <w:rPr>
            <w:rFonts w:ascii="Calibri" w:eastAsia="Calibri" w:hAnsi="Calibri" w:cs="Times New Roman"/>
            <w:color w:val="0000FF"/>
            <w:u w:val="single"/>
          </w:rPr>
          <w:t>https://www.youtube.com/watch?v=S5TFdKc6TB4</w:t>
        </w:r>
      </w:hyperlink>
    </w:p>
    <w:p w:rsidR="00810F18" w:rsidRDefault="00810F18" w:rsidP="00810F18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Edukacja matematyczna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810F18" w:rsidRPr="00810F18">
        <w:trPr>
          <w:trHeight w:val="235"/>
        </w:trPr>
        <w:tc>
          <w:tcPr>
            <w:tcW w:w="9514" w:type="dxa"/>
          </w:tcPr>
          <w:p w:rsidR="00810F18" w:rsidRPr="00810F18" w:rsidRDefault="00810F18" w:rsidP="00810F1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Odejmowanie liczb.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Działania na grafach i osiach licz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bowych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10F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Rozwiązywanie zadania nietypowego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392BC5" w:rsidRPr="00C70C6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Ps.51 KĆs.</w:t>
            </w:r>
            <w:r w:rsidR="00C70C6B" w:rsidRPr="00C70C6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</w:tbl>
    <w:p w:rsidR="00810F18" w:rsidRDefault="00810F18" w:rsidP="00810F18">
      <w:pPr>
        <w:rPr>
          <w:rFonts w:ascii="Times New Roman" w:eastAsia="Calibri" w:hAnsi="Times New Roman" w:cs="Times New Roman"/>
          <w:b/>
          <w:sz w:val="32"/>
        </w:rPr>
      </w:pPr>
    </w:p>
    <w:p w:rsidR="00953FEF" w:rsidRDefault="00953FEF" w:rsidP="00810F18">
      <w:pPr>
        <w:rPr>
          <w:rFonts w:ascii="Times New Roman" w:eastAsia="Calibri" w:hAnsi="Times New Roman" w:cs="Times New Roman"/>
          <w:i/>
          <w:sz w:val="32"/>
        </w:rPr>
      </w:pPr>
      <w:r w:rsidRPr="00953FEF">
        <w:rPr>
          <w:rFonts w:ascii="Times New Roman" w:eastAsia="Calibri" w:hAnsi="Times New Roman" w:cs="Times New Roman"/>
          <w:i/>
          <w:sz w:val="32"/>
        </w:rPr>
        <w:t xml:space="preserve">Praca domowa </w:t>
      </w:r>
    </w:p>
    <w:p w:rsidR="00953FEF" w:rsidRPr="00953FEF" w:rsidRDefault="00CF01BD" w:rsidP="00810F18">
      <w:pPr>
        <w:rPr>
          <w:rFonts w:ascii="Times New Roman" w:eastAsia="Calibri" w:hAnsi="Times New Roman" w:cs="Times New Roman"/>
          <w:i/>
          <w:sz w:val="32"/>
        </w:rPr>
      </w:pPr>
      <w:r w:rsidRPr="00CF01BD">
        <w:rPr>
          <w:rFonts w:ascii="Times New Roman" w:eastAsia="Calibri" w:hAnsi="Times New Roman" w:cs="Times New Roman"/>
          <w:i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3FBC9" wp14:editId="49CF1ECB">
                <wp:simplePos x="0" y="0"/>
                <wp:positionH relativeFrom="column">
                  <wp:posOffset>4358005</wp:posOffset>
                </wp:positionH>
                <wp:positionV relativeFrom="paragraph">
                  <wp:posOffset>262255</wp:posOffset>
                </wp:positionV>
                <wp:extent cx="428625" cy="49530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FEF" w:rsidRDefault="00953FEF" w:rsidP="00953FE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343.15pt;margin-top:20.65pt;width:33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i9dwIAAAoFAAAOAAAAZHJzL2Uyb0RvYy54bWysVMFu2zAMvQ/YPwi6r068pGuDOkXQLsOA&#10;Yi3QDj0zshwbkCVNUmJnX78n2W3TtadhOSikSJF8j6QvLvtWsb10vjG64NOTCWdSC1M2elvwnw/r&#10;T2ec+UC6JGW0LPhBen65/PjhorMLmZvaqFI6hiDaLzpb8DoEu8gyL2rZkj8xVmoYK+NaClDdNisd&#10;dYjeqiyfTE6zzrjSOiOk97i9Hox8meJXlRThtqq8DEwVHLWFdLp0buKZLS9osXVk60aMZdA/VNFS&#10;o5H0OdQ1BWI717wJ1TbCGW+qcCJMm5mqaoRMGIBmOvkLzX1NViYsIMfbZ5r8/wsrfuzvHGtK9C7n&#10;TFOLHn1VjfXEcAF2OusXcLq3d27UPMQIta9cG/8BgvWJ0cMzo7IPTOBylp+d5nPOBEyz8/nnSWI8&#10;e3lsnQ/fpGlZFAouVcwdMdOC9jc+ICe8n7zitTeqKdeNUkk5+Cvl2J7QXkxFaTrOFPmAy4Kv0y+C&#10;QIhXz5RmXcHz+Qz1MEGYu0pRgNhaMOH1ljNSWwy0CC7V8uq1f5P0AXiPEk/S773EEcg1+XqoOEUd&#10;3ZSOeGQa2RF3pH4gO0qh3/RjBzamPKBrzgzj7K1YNwh8A+B35DC/QIWdDLc4KmUA1YwSZ7Vxv9+7&#10;j/4YK1g567APoOHXjpwErO8aA3c+nc3iAiVlNv+SQ3HHls2xRe/aK4OeTLH9ViQx+gf1JFbOtI9Y&#10;3VXMChNpgdwD4aNyFYY9xfILuVolNyyNpXCj762IwSNlkdKH/pGcHWcooBk/zNPuvJmjwTe+1Ga1&#10;C6Zq0pBFigdeMS5RwcKlwRk/DnGjj/Xk9fIJW/4BAAD//wMAUEsDBBQABgAIAAAAIQCw8N9F4AAA&#10;AAoBAAAPAAAAZHJzL2Rvd25yZXYueG1sTI/BTsMwDIbvSLxDZCRuLC2FsnVNpzFRceLQwXbOmqzt&#10;SJyqSbfu7TEnOFmWP/3+/nw1WcPOevCdQwHxLAKmsXaqw0bA12f5MAfmg0QljUMt4Ko9rIrbm1xm&#10;yl2w0udtaBiFoM+kgDaEPuPc16220s9cr5FuRzdYGWgdGq4GeaFwa/hjFKXcyg7pQyt7vWl1/b0d&#10;rYB9mezKxevVn8ZT9VGt38z7cbMT4v5uWi+BBT2FPxh+9UkdCnI6uBGVZ0ZAOk8TQgU8xTQJeHlO&#10;qMuByHiRAC9y/r9C8QMAAP//AwBQSwECLQAUAAYACAAAACEAtoM4kv4AAADhAQAAEwAAAAAAAAAA&#10;AAAAAAAAAAAAW0NvbnRlbnRfVHlwZXNdLnhtbFBLAQItABQABgAIAAAAIQA4/SH/1gAAAJQBAAAL&#10;AAAAAAAAAAAAAAAAAC8BAABfcmVscy8ucmVsc1BLAQItABQABgAIAAAAIQC7IPi9dwIAAAoFAAAO&#10;AAAAAAAAAAAAAAAAAC4CAABkcnMvZTJvRG9jLnhtbFBLAQItABQABgAIAAAAIQCw8N9F4AAAAAoB&#10;AAAPAAAAAAAAAAAAAAAAANEEAABkcnMvZG93bnJldi54bWxQSwUGAAAAAAQABADzAAAA3gUAAAAA&#10;" fillcolor="window" strokecolor="windowText" strokeweight="2pt">
                <v:textbox>
                  <w:txbxContent>
                    <w:p w:rsidR="00953FEF" w:rsidRDefault="00953FEF" w:rsidP="00953FE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F01BD">
        <w:rPr>
          <w:rFonts w:ascii="Times New Roman" w:eastAsia="Calibri" w:hAnsi="Times New Roman" w:cs="Times New Roman"/>
          <w:i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0FFB0" wp14:editId="537DEFA8">
                <wp:simplePos x="0" y="0"/>
                <wp:positionH relativeFrom="column">
                  <wp:posOffset>3776980</wp:posOffset>
                </wp:positionH>
                <wp:positionV relativeFrom="paragraph">
                  <wp:posOffset>262255</wp:posOffset>
                </wp:positionV>
                <wp:extent cx="428625" cy="49530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FEF" w:rsidRDefault="00953FEF" w:rsidP="00953FE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7" style="position:absolute;margin-left:297.4pt;margin-top:20.65pt;width:3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04eQIAABEFAAAOAAAAZHJzL2Uyb0RvYy54bWysVMtu2zAQvBfoPxC8N7JdO02MyIGR1EWB&#10;IAmQFDmvKcoSQJEsSVtyv75DSk6cx6moD/S+uLuznNXFZdcotpPO10bnfHwy4kxqYYpab3L+63H1&#10;5YwzH0gXpIyWOd9Lzy8Xnz9dtHYuJ6YyqpCOIYn289bmvArBzrPMi0o25E+MlRrO0riGAlS3yQpH&#10;LbI3KpuMRqdZa1xhnRHSe1iveydfpPxlKUW4K0svA1M5R28hnS6d63hmiwuabxzZqhZDG/QPXTRU&#10;axR9TnVNgdjW1e9SNbVwxpsynAjTZKYsayETBqAZj96geajIyoQFw/H2eUz+/6UVt7t7x+oCbzfm&#10;TFODN/quauuJwYDptNbPEfRg792geYgRale6Jv4DBOvSRPfPE5VdYALG6eTsdDLjTMA1PZ99HaWJ&#10;Zy+XrfPhhzQNi0LOpYq1I2aa0+7GB9RE9CEqmr1RdbGqlUrK3l8px3aE5wUrCtNypsgHGHO+Sr8I&#10;AileXVOatTmfzKbohwkC70pFAWJjMQmvN5yR2oDQIrjUy6vb/l3RR+A9KjxKv48KRyDX5Ku+45R1&#10;CFM64pGJsgPuOPp+2FEK3brrHyreiJa1KfZ4PGd6VnsrVjXy3wD/PTnQGOCwmuEOR6kMEJtB4qwy&#10;7s9H9hgPdsHLWYu1wDR+b8lJoPupwbvz8XQa9ygp09m3CRR37Fkfe/S2uTJ4GlAL3SUxxgd1EEtn&#10;mids8DJWhYu0QO1+7oNyFfp1xTdAyOUyhWF3LIUb/WBFTB4nFyf72D2RswOVAt7k1hxW6B2d+th4&#10;U5vlNpiyTlx7mStYExXsXeLP8I2Ii32sp6iXL9niLwAAAP//AwBQSwMEFAAGAAgAAAAhAIct+pDg&#10;AAAACgEAAA8AAABkcnMvZG93bnJldi54bWxMj8FOwzAMhu9IvENkJG4s7ToqWppOY6LixKGDcc6a&#10;rO1InKpJt+7tMSe42fKn399frGdr2FmPvncoIF5EwDQ2TvXYCvj8qB6egPkgUUnjUAu4ag/r8vam&#10;kLlyF6z1eRdaRiHocymgC2HIOfdNp630CzdopNvRjVYGWseWq1FeKNwavoyilFvZI33o5KC3nW6+&#10;d5MV8FUl+yp7ufrTdKrf682reTtu90Lc382bZ2BBz+EPhl99UoeSnA5uQuWZEfCYrUg9CFjFCTAC&#10;0nRJw4HIOEuAlwX/X6H8AQAA//8DAFBLAQItABQABgAIAAAAIQC2gziS/gAAAOEBAAATAAAAAAAA&#10;AAAAAAAAAAAAAABbQ29udGVudF9UeXBlc10ueG1sUEsBAi0AFAAGAAgAAAAhADj9If/WAAAAlAEA&#10;AAsAAAAAAAAAAAAAAAAALwEAAF9yZWxzLy5yZWxzUEsBAi0AFAAGAAgAAAAhAM1JnTh5AgAAEQUA&#10;AA4AAAAAAAAAAAAAAAAALgIAAGRycy9lMm9Eb2MueG1sUEsBAi0AFAAGAAgAAAAhAIct+pDgAAAA&#10;CgEAAA8AAAAAAAAAAAAAAAAA0wQAAGRycy9kb3ducmV2LnhtbFBLBQYAAAAABAAEAPMAAADgBQAA&#10;AAA=&#10;" fillcolor="window" strokecolor="windowText" strokeweight="2pt">
                <v:textbox>
                  <w:txbxContent>
                    <w:p w:rsidR="00953FEF" w:rsidRDefault="00953FEF" w:rsidP="00953FE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F01BD">
        <w:rPr>
          <w:rFonts w:ascii="Times New Roman" w:eastAsia="Calibri" w:hAnsi="Times New Roman" w:cs="Times New Roman"/>
          <w:i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FEF74" wp14:editId="7871EC6F">
                <wp:simplePos x="0" y="0"/>
                <wp:positionH relativeFrom="column">
                  <wp:posOffset>3224530</wp:posOffset>
                </wp:positionH>
                <wp:positionV relativeFrom="paragraph">
                  <wp:posOffset>262255</wp:posOffset>
                </wp:positionV>
                <wp:extent cx="428625" cy="4953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FEF" w:rsidRDefault="00953FEF" w:rsidP="00953FE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8" style="position:absolute;margin-left:253.9pt;margin-top:20.65pt;width:3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F0egIAABEFAAAOAAAAZHJzL2Uyb0RvYy54bWysVMFu2zAMvQ/YPwi6r068pGuDOkXQLsOA&#10;Yi3QDj0zshwbkCVNUmJnX78n2W3TtadhPsgkRZF6j6QuLvtWsb10vjG64NOTCWdSC1M2elvwnw/r&#10;T2ec+UC6JGW0LPhBen65/PjhorMLmZvaqFI6hiDaLzpb8DoEu8gyL2rZkj8xVmpsVsa1FKC6bVY6&#10;6hC9VVk+mZxmnXGldUZI72G9Hjb5MsWvKinCbVV5GZgqOO4W0urSuolrtrygxdaRrRsxXoP+4RYt&#10;NRpJn0NdUyC2c82bUG0jnPGmCifCtJmpqkbIhAFoppO/0NzXZGXCAnK8fabJ/7+w4sf+zrGmRO1A&#10;j6YWNfqqGuuJwQB2OusXcLq3d27UPMQIta9cG/8AwfrE6OGZUdkHJmCc5Wen+Zwzga3Z+fzzJMXM&#10;Xg5b58M3aVoWhYJLFXNHzLSg/Y0PyAnvJ69o9kY15bpRKikHf6Uc2xPKi64oTceZIh9gLPg6fREE&#10;Qrw6pjTrCp7PZ7gPE4S+qxQFiK0FE15vOSO1RUOL4NJdXp32b5I+AO9R4kn63kscgVyTr4cbp6ij&#10;m9IRj0wtO+KO1A9kRyn0mz4VKo8nomVjygOK58zQ1d6KdYP4N8B/Rw5tDHAYzXCLpVIGiM0ocVYb&#10;9/s9e/RHd2GXsw5jATZ+7chJoPuu0Xfn09kszlFSZvMvORR3vLM53tG79sqgNFM8AlYkMfoH9SRW&#10;zrSPmOBVzIot0gK5B95H5SoM44o3QMjVKrlhdiyFG31vRQwemYvMPvSP5OzYSgE1+WGeRuhNOw2+&#10;8aQ2q10wVZN67YVXdE1UMHepf8Y3Ig72sZ68Xl6y5R8AAAD//wMAUEsDBBQABgAIAAAAIQA7Dt1Z&#10;4AAAAAoBAAAPAAAAZHJzL2Rvd25yZXYueG1sTI9NT4NAEIbvTfwPmzHx1i6IWIssTW0knjxQrect&#10;OwXqfhB2aem/dzzpbSbz5J3nzdeT0eyMg++cFRAvImBoa6c62wj4/CjnT8B8kFZJ7SwKuKKHdXEz&#10;y2Wm3MVWeN6FhlGI9ZkU0IbQZ5z7ukUj/cL1aOl2dIORgdah4WqQFwo3mt9H0SM3srP0oZU9blus&#10;v3ejEfBVJvty9XL1p/FUvVebV/123O6FuLudNs/AAk7hD4ZffVKHgpwObrTKMy0gjZakHgQ8xAkw&#10;AtJlSsOByHiVAC9y/r9C8QMAAP//AwBQSwECLQAUAAYACAAAACEAtoM4kv4AAADhAQAAEwAAAAAA&#10;AAAAAAAAAAAAAAAAW0NvbnRlbnRfVHlwZXNdLnhtbFBLAQItABQABgAIAAAAIQA4/SH/1gAAAJQB&#10;AAALAAAAAAAAAAAAAAAAAC8BAABfcmVscy8ucmVsc1BLAQItABQABgAIAAAAIQDgcEF0egIAABEF&#10;AAAOAAAAAAAAAAAAAAAAAC4CAABkcnMvZTJvRG9jLnhtbFBLAQItABQABgAIAAAAIQA7Dt1Z4AAA&#10;AAoBAAAPAAAAAAAAAAAAAAAAANQEAABkcnMvZG93bnJldi54bWxQSwUGAAAAAAQABADzAAAA4QUA&#10;AAAA&#10;" fillcolor="window" strokecolor="windowText" strokeweight="2pt">
                <v:textbox>
                  <w:txbxContent>
                    <w:p w:rsidR="00953FEF" w:rsidRDefault="00953FEF" w:rsidP="00953FE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F01BD">
        <w:rPr>
          <w:rFonts w:ascii="Times New Roman" w:eastAsia="Calibri" w:hAnsi="Times New Roman" w:cs="Times New Roman"/>
          <w:i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607A" wp14:editId="1BE9EF6E">
                <wp:simplePos x="0" y="0"/>
                <wp:positionH relativeFrom="column">
                  <wp:posOffset>2624455</wp:posOffset>
                </wp:positionH>
                <wp:positionV relativeFrom="paragraph">
                  <wp:posOffset>262255</wp:posOffset>
                </wp:positionV>
                <wp:extent cx="495300" cy="4953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FEF" w:rsidRDefault="00953FEF" w:rsidP="00953FE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F01BD">
                              <w:t>222</w:t>
                            </w:r>
                            <w:r>
                              <w:t>22222</w:t>
                            </w:r>
                            <w:r>
                              <w:rPr>
                                <w:sz w:val="28"/>
                              </w:rPr>
                              <w:t xml:space="preserve"> 2</w:t>
                            </w:r>
                            <w:r>
                              <w:t>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9" style="position:absolute;margin-left:206.65pt;margin-top:20.65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SimgIAAL0FAAAOAAAAZHJzL2Uyb0RvYy54bWysVN9vEzEMfkfif4jyzu7adUCrXaeqYwhp&#10;2iY2tOc0l/Qi5ZKQpL0rfz127kcHq0BC9CG1Y/uL/Z3ty6u21mQvfFDWFHRyllMiDLelMtuCfnu6&#10;efeRkhCZKZm2RhT0IAK9Wr59c9m4hZjayupSeAIgJiwaV9AqRrfIssArUbNwZp0wYJTW1yyC6rdZ&#10;6VkD6LXOpnn+PmusL523XIQAt9edkS4TvpSCx3spg4hEFxRyi+n06dzgmS0v2WLrmasU79Ng/5BF&#10;zZSBR0eoaxYZ2Xn1CqpW3NtgZTzjts6slIqLVANUM8l/q+axYk6kWoCc4Eaawv+D5Xf7B09UWdA5&#10;JYbV8Ik+aeUCI3PkpnFhAS6P7sH3WgARC22lr/EfSiBt4vMw8inaSDhczuYX5zmwzsHUy4CSHYOd&#10;D/GzsDVBoaBC49NYMVuw/W2InffghdfBalXeKK2Tgl0i1tqTPYPvu9lOMGfA/8VLm78FxvZEIMBg&#10;ZIYUdEUnKR60QDxtvgoJxEGZ05RwatljMoxzYeKkM1WsFF2OFzn8hiyH9FPOCRCRJVQ3YvcAg2cH&#10;MmB3xfb+GCpSx4/B+Z8S64LHiPSyNXEMrpWx/hSAhqr6lzv/gaSOGmQptps2NdU5euLNxpYHaDRv&#10;uwkMjt8o+Oa3LMQH5mHkoE1gjcR7OKS2TUFtL1FSWf/j1D36wySAlZIGRrig4fuOeUGJ/mJgRuaT&#10;2QxnPimziw9TUPxLy+alxezqtYUumsDCcjyJ6B/1IEpv62fYNit8FUzMcHi7oDz6QVnHbrXAvuJi&#10;tUpuMOeOxVvz6DiCI8/Y0E/tM/Oub/wIE3Nnh3F/1fydL0Yau9pFK1WajCOv/ReAHZFaqd9nuIRe&#10;6snruHWXPwEAAP//AwBQSwMEFAAGAAgAAAAhAPgGtw/fAAAACgEAAA8AAABkcnMvZG93bnJldi54&#10;bWxMj8tOwzAQRfdI/IM1SOyoY1JBG+JUiIIEQiClLXs3HuKI2I5itzF8PQMb2M3j6M6ZcpVsz444&#10;hs47CWKWAUPXeN25VsJu+3CxABaiclr13qGETwywqk5PSlVoP7kaj5vYMgpxoVASTIxDwXloDFoV&#10;Zn5AR7t3P1oVqR1brkc1Ubjt+WWWXXGrOkcXjBrwzmDzsTlYCWv7+sgXz+J6/WRe6umtq7/uU5Ly&#10;/Czd3gCLmOIfDD/6pA4VOe39wenAeglzkeeE/hbACJgvBQ32RIplDrwq+f8Xqm8AAAD//wMAUEsB&#10;Ai0AFAAGAAgAAAAhALaDOJL+AAAA4QEAABMAAAAAAAAAAAAAAAAAAAAAAFtDb250ZW50X1R5cGVz&#10;XS54bWxQSwECLQAUAAYACAAAACEAOP0h/9YAAACUAQAACwAAAAAAAAAAAAAAAAAvAQAAX3JlbHMv&#10;LnJlbHNQSwECLQAUAAYACAAAACEAFYGEopoCAAC9BQAADgAAAAAAAAAAAAAAAAAuAgAAZHJzL2Uy&#10;b0RvYy54bWxQSwECLQAUAAYACAAAACEA+Aa3D98AAAAKAQAADwAAAAAAAAAAAAAAAAD0BAAAZHJz&#10;L2Rvd25yZXYueG1sUEsFBgAAAAAEAAQA8wAAAAAGAAAAAA==&#10;" fillcolor="white [3212]" strokecolor="black [3213]" strokeweight="2pt">
                <v:textbox>
                  <w:txbxContent>
                    <w:p w:rsidR="00953FEF" w:rsidRDefault="00953FEF" w:rsidP="00953FEF">
                      <w:pPr>
                        <w:jc w:val="center"/>
                      </w:pPr>
                      <w:r>
                        <w:t>2</w:t>
                      </w:r>
                      <w:r w:rsidR="00CF01BD">
                        <w:t>222</w:t>
                      </w:r>
                      <w:r>
                        <w:t>22222</w:t>
                      </w:r>
                      <w:r>
                        <w:rPr>
                          <w:sz w:val="28"/>
                        </w:rPr>
                        <w:t xml:space="preserve"> 2</w:t>
                      </w:r>
                      <w:r>
                        <w:t>2222</w:t>
                      </w:r>
                    </w:p>
                  </w:txbxContent>
                </v:textbox>
              </v:oval>
            </w:pict>
          </mc:Fallback>
        </mc:AlternateContent>
      </w:r>
      <w:r w:rsidR="00953FEF" w:rsidRPr="00CF01BD">
        <w:rPr>
          <w:rFonts w:ascii="Times New Roman" w:eastAsia="Calibri" w:hAnsi="Times New Roman" w:cs="Times New Roman"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310E5" wp14:editId="3CFC1B66">
                <wp:simplePos x="0" y="0"/>
                <wp:positionH relativeFrom="column">
                  <wp:posOffset>2091055</wp:posOffset>
                </wp:positionH>
                <wp:positionV relativeFrom="paragraph">
                  <wp:posOffset>274320</wp:posOffset>
                </wp:positionV>
                <wp:extent cx="428625" cy="49530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FEF" w:rsidRDefault="00953FEF" w:rsidP="00953F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30" style="position:absolute;margin-left:164.65pt;margin-top:21.6pt;width:3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zsegIAABEFAAAOAAAAZHJzL2Uyb0RvYy54bWysVFFP2zAQfp+0/2D5faQtKYOKFFWwTpMQ&#10;IMHE89VxmkiO7dlu0+7X77OTQhk8TcuDc3c+3/n77s6XV7tWsa10vjG64OOTEWdSC1M2el3wn0/L&#10;L+ec+UC6JGW0LPheen41//zpsrMzOTG1UaV0DEG0n3W24HUIdpZlXtSyJX9irNTYrIxrKUB166x0&#10;1CF6q7LJaHSWdcaV1hkhvYf1pt/k8xS/qqQI91XlZWCq4LhbSKtL6yqu2fySZmtHtm7EcA36h1u0&#10;1GgkfQl1Q4HYxjXvQrWNcMabKpwI02amqhohEwagGY/+QvNYk5UJC8jx9oUm///Cirvtg2NNidqd&#10;cqapRY2+qcZ6YjCAnc76GZwe7YMbNA8xQt1Vro1/gGC7xOj+hVG5C0zAmE/OzyZTzgS28ovp6Sgx&#10;nr0ets6H79K0LAoFlyrmjphpRttbH5AT3gevaPZGNeWyUSope3+tHNsSyouuKE3HmSIfYCz4Mn0R&#10;BEK8OaY06wo+mea4DxOEvqsUBYitBRNerzkjtUZDi+DSXd6c9u+SPgHvUeJR+j5KHIHckK/7G6eo&#10;g5vSEY9MLTvgjtT3ZEcp7Fa7VKg8noiWlSn3KJ4zfVd7K5YN4t8C/wM5tDHAYTTDPZZKGSA2g8RZ&#10;bdzvj+zRH92FXc46jAXY+LUhJ4Huh0bfXYzzPM5RUvLp1wkUd7yzOt7Rm/baoDRjPAJWJDH6B3UQ&#10;K2faZ0zwImbFFmmB3D3vg3Id+nHFGyDkYpHcMDuWwq1+tCIGj8xFZp92z+Ts0EoBNbkzhxF61069&#10;bzypzWITTNWkXnvlFV0TFcxd6p/hjYiDfawnr9eXbP4HAAD//wMAUEsDBBQABgAIAAAAIQDdTmb6&#10;3wAAAAoBAAAPAAAAZHJzL2Rvd25yZXYueG1sTI/BTsMwEETvSPyDtUjcqFMHVSTEqUpFxIlDCuXs&#10;xm6SYq+j2GnTv2c5wXG1TzNvivXsLDubMfQeJSwXCTCDjdc9thI+P6qHJ2AhKtTKejQSribAury9&#10;KVSu/QVrc97FllEIhlxJ6GIccs5D0xmnwsIPBul39KNTkc6x5XpUFwp3loskWXGneqSGTg1m25nm&#10;ezc5CV9Vuq+yl2s4Taf6vd682rfjdi/l/d28eQYWzRz/YPjVJ3UoyengJ9SBWQmpyFJCJTymAhgB&#10;abaiLQcixVIALwv+f0L5AwAA//8DAFBLAQItABQABgAIAAAAIQC2gziS/gAAAOEBAAATAAAAAAAA&#10;AAAAAAAAAAAAAABbQ29udGVudF9UeXBlc10ueG1sUEsBAi0AFAAGAAgAAAAhADj9If/WAAAAlAEA&#10;AAsAAAAAAAAAAAAAAAAALwEAAF9yZWxzLy5yZWxzUEsBAi0AFAAGAAgAAAAhAKyaDOx6AgAAEQUA&#10;AA4AAAAAAAAAAAAAAAAALgIAAGRycy9lMm9Eb2MueG1sUEsBAi0AFAAGAAgAAAAhAN1OZvrfAAAA&#10;CgEAAA8AAAAAAAAAAAAAAAAA1AQAAGRycy9kb3ducmV2LnhtbFBLBQYAAAAABAAEAPMAAADgBQAA&#10;AAA=&#10;" fillcolor="window" strokecolor="windowText" strokeweight="2pt">
                <v:textbox>
                  <w:txbxContent>
                    <w:p w:rsidR="00953FEF" w:rsidRDefault="00953FEF" w:rsidP="00953FE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53FEF" w:rsidRPr="00CF01BD">
        <w:rPr>
          <w:rFonts w:ascii="Times New Roman" w:eastAsia="Calibri" w:hAnsi="Times New Roman" w:cs="Times New Roman"/>
          <w:i/>
          <w:sz w:val="24"/>
        </w:rPr>
        <w:t>Przygotuj na muzykę 5  długości grubszych nitek lub może być  sznurek ,</w:t>
      </w:r>
      <w:r w:rsidR="00953FEF" w:rsidRPr="00CF01BD">
        <w:rPr>
          <w:rFonts w:ascii="Times New Roman" w:eastAsia="Calibri" w:hAnsi="Times New Roman" w:cs="Times New Roman"/>
          <w:i/>
          <w:noProof/>
          <w:sz w:val="24"/>
          <w:lang w:eastAsia="pl-PL"/>
        </w:rPr>
        <w:t xml:space="preserve"> </w:t>
      </w:r>
    </w:p>
    <w:p w:rsidR="00953FEF" w:rsidRPr="00CF01BD" w:rsidRDefault="00953FEF">
      <w:pPr>
        <w:rPr>
          <w:i/>
          <w:sz w:val="24"/>
        </w:rPr>
      </w:pPr>
      <w:r w:rsidRPr="00CF01BD">
        <w:rPr>
          <w:rFonts w:ascii="Times New Roman" w:hAnsi="Times New Roman" w:cs="Times New Roman"/>
          <w:i/>
          <w:sz w:val="24"/>
        </w:rPr>
        <w:t>k</w:t>
      </w:r>
      <w:r w:rsidRPr="00CF01BD">
        <w:rPr>
          <w:i/>
          <w:sz w:val="24"/>
        </w:rPr>
        <w:t>ółeczka z liczbami od 1 do 5</w:t>
      </w:r>
    </w:p>
    <w:p w:rsidR="00953FEF" w:rsidRDefault="00953FEF">
      <w:pPr>
        <w:rPr>
          <w:sz w:val="28"/>
        </w:rPr>
      </w:pPr>
    </w:p>
    <w:p w:rsidR="00953FEF" w:rsidRDefault="00953FEF">
      <w:pPr>
        <w:rPr>
          <w:sz w:val="28"/>
        </w:rPr>
      </w:pPr>
    </w:p>
    <w:p w:rsidR="00953FEF" w:rsidRDefault="00953FEF">
      <w:pPr>
        <w:rPr>
          <w:sz w:val="28"/>
        </w:rPr>
      </w:pPr>
    </w:p>
    <w:p w:rsidR="00953FEF" w:rsidRDefault="00953FEF">
      <w:pPr>
        <w:rPr>
          <w:sz w:val="28"/>
        </w:rPr>
      </w:pPr>
    </w:p>
    <w:p w:rsidR="00953FEF" w:rsidRDefault="00953FEF">
      <w:pPr>
        <w:rPr>
          <w:sz w:val="28"/>
        </w:rPr>
      </w:pPr>
    </w:p>
    <w:p w:rsidR="00953FEF" w:rsidRDefault="00953FEF">
      <w:pPr>
        <w:rPr>
          <w:sz w:val="28"/>
        </w:rPr>
      </w:pPr>
    </w:p>
    <w:p w:rsidR="00CF01BD" w:rsidRDefault="00CF01BD">
      <w:pPr>
        <w:rPr>
          <w:sz w:val="28"/>
        </w:rPr>
      </w:pPr>
    </w:p>
    <w:p w:rsidR="00953FEF" w:rsidRDefault="003974C9">
      <w:pPr>
        <w:rPr>
          <w:sz w:val="28"/>
        </w:rPr>
      </w:pPr>
      <w:r w:rsidRPr="003974C9">
        <w:rPr>
          <w:sz w:val="28"/>
        </w:rPr>
        <w:t>Piątek 17.04.2020r.</w:t>
      </w:r>
    </w:p>
    <w:p w:rsidR="003974C9" w:rsidRPr="00891239" w:rsidRDefault="003974C9" w:rsidP="003974C9">
      <w:pPr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Edukacja muzyczna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3974C9" w:rsidRPr="003974C9">
        <w:trPr>
          <w:trHeight w:val="236"/>
        </w:trPr>
        <w:tc>
          <w:tcPr>
            <w:tcW w:w="9797" w:type="dxa"/>
          </w:tcPr>
          <w:p w:rsidR="003974C9" w:rsidRPr="003974C9" w:rsidRDefault="00C70C6B" w:rsidP="003974C9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Pięciolinia. </w:t>
            </w:r>
            <w:r w:rsidR="003974C9"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Rozmieszczenie dźwięków </w:t>
            </w:r>
            <w:r w:rsidR="003974C9"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mi </w:t>
            </w:r>
            <w:r w:rsidR="003974C9"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oraz </w:t>
            </w:r>
            <w:proofErr w:type="spellStart"/>
            <w:r w:rsidR="003974C9"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sol</w:t>
            </w:r>
            <w:proofErr w:type="spellEnd"/>
            <w:r w:rsidR="003974C9"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3974C9"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na pięciolinii – granie na dzwonkach chro</w:t>
            </w:r>
            <w:r w:rsidR="003974C9"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matycznych </w:t>
            </w:r>
            <w:r w:rsid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C70C6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P.s.128</w:t>
            </w:r>
            <w:r w:rsidR="005C59C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 KĆs.102-103</w:t>
            </w:r>
          </w:p>
        </w:tc>
      </w:tr>
    </w:tbl>
    <w:p w:rsidR="005C59CC" w:rsidRDefault="005C59CC">
      <w:pPr>
        <w:rPr>
          <w:rFonts w:ascii="Times New Roman" w:hAnsi="Times New Roman"/>
          <w:b/>
          <w:color w:val="000000"/>
          <w:sz w:val="24"/>
          <w:szCs w:val="20"/>
        </w:rPr>
      </w:pPr>
    </w:p>
    <w:p w:rsidR="003974C9" w:rsidRPr="003974C9" w:rsidRDefault="003974C9">
      <w:pPr>
        <w:rPr>
          <w:rFonts w:ascii="Times New Roman" w:hAnsi="Times New Roman"/>
          <w:b/>
          <w:color w:val="000000"/>
          <w:sz w:val="24"/>
          <w:szCs w:val="20"/>
        </w:rPr>
      </w:pPr>
      <w:r w:rsidRPr="00891239">
        <w:rPr>
          <w:rFonts w:ascii="Times New Roman" w:hAnsi="Times New Roman"/>
          <w:b/>
          <w:color w:val="000000"/>
          <w:sz w:val="24"/>
          <w:szCs w:val="20"/>
        </w:rPr>
        <w:t>Edukacja p</w:t>
      </w:r>
      <w:r w:rsidR="00C70C6B">
        <w:rPr>
          <w:rFonts w:ascii="Times New Roman" w:hAnsi="Times New Roman"/>
          <w:b/>
          <w:color w:val="000000"/>
          <w:sz w:val="24"/>
          <w:szCs w:val="20"/>
        </w:rPr>
        <w:t>olonistyczna</w:t>
      </w:r>
    </w:p>
    <w:tbl>
      <w:tblPr>
        <w:tblW w:w="9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3974C9" w:rsidRPr="003974C9" w:rsidTr="003974C9">
        <w:trPr>
          <w:trHeight w:val="476"/>
        </w:trPr>
        <w:tc>
          <w:tcPr>
            <w:tcW w:w="9797" w:type="dxa"/>
          </w:tcPr>
          <w:p w:rsidR="003974C9" w:rsidRPr="003974C9" w:rsidRDefault="003974C9" w:rsidP="003974C9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Wprowadzenie dwuznaków </w:t>
            </w:r>
            <w:proofErr w:type="spellStart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dż</w:t>
            </w:r>
            <w:proofErr w:type="spellEnd"/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Dż</w:t>
            </w:r>
            <w:proofErr w:type="spellEnd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na podstawie wyrazu podstawowego </w:t>
            </w:r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dżem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Podział 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razów na sylaby.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Nauka pisania dwuznaków </w:t>
            </w:r>
            <w:proofErr w:type="spellStart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dż</w:t>
            </w:r>
            <w:proofErr w:type="spellEnd"/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Dż</w:t>
            </w:r>
            <w:proofErr w:type="spellEnd"/>
            <w:r w:rsidRPr="00397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Pisanie zdań z poznanymi dwuznakami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Słuchanie wiersza Juliana Tuwima „</w:t>
            </w:r>
            <w:proofErr w:type="spellStart"/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Dżońcio</w:t>
            </w:r>
            <w:proofErr w:type="spellEnd"/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Kolekcjonowanie zbiorów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974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Etapy powstawania zielnika </w:t>
            </w:r>
            <w:r w:rsidRPr="005C59C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.</w:t>
            </w:r>
            <w:r w:rsidR="005C59CC" w:rsidRPr="005C59C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P.s.108-1109-110-111 KĆ.s.98--99</w:t>
            </w:r>
          </w:p>
        </w:tc>
      </w:tr>
    </w:tbl>
    <w:p w:rsidR="003974C9" w:rsidRDefault="001A5BFD" w:rsidP="003974C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Karta pracy</w:t>
      </w:r>
    </w:p>
    <w:p w:rsidR="001A5BFD" w:rsidRPr="001A5BFD" w:rsidRDefault="001A5BFD" w:rsidP="001A5BFD">
      <w:pPr>
        <w:autoSpaceDE w:val="0"/>
        <w:autoSpaceDN w:val="0"/>
        <w:adjustRightInd w:val="0"/>
        <w:spacing w:after="0" w:line="240" w:lineRule="auto"/>
        <w:rPr>
          <w:rFonts w:ascii="Dutch801EU" w:hAnsi="Dutch801EU" w:cs="Dutch801EU"/>
          <w:color w:val="000000"/>
          <w:sz w:val="24"/>
          <w:szCs w:val="24"/>
        </w:rPr>
      </w:pP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Zwierzę domowe.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…………..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Wisi na ścianie.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Zabawka dziewczynek.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Imię dziewczynki.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Może być czarna lub zbożowa.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Do słodzenia.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…………………………….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Gotowane na twardo lub na miękko.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………………………..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Narząd wzroku.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……………………………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Narząd węchu.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…………………………</w:t>
      </w:r>
    </w:p>
    <w:p w:rsidR="001A5BFD" w:rsidRPr="001A5BFD" w:rsidRDefault="001A5BFD" w:rsidP="001A5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 Ma go telewizor.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…………………….</w:t>
      </w:r>
    </w:p>
    <w:p w:rsidR="001A5BFD" w:rsidRPr="001A5BFD" w:rsidRDefault="001A5BFD" w:rsidP="00397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20"/>
        </w:rPr>
      </w:pPr>
      <w:r w:rsidRPr="001A5BFD">
        <w:rPr>
          <w:rFonts w:ascii="Times New Roman" w:hAnsi="Times New Roman" w:cs="Times New Roman"/>
          <w:color w:val="000000"/>
          <w:sz w:val="32"/>
          <w:szCs w:val="20"/>
        </w:rPr>
        <w:t xml:space="preserve">Imię chłopca. </w:t>
      </w:r>
      <w:r w:rsidRPr="001A5BFD">
        <w:rPr>
          <w:rFonts w:ascii="Times New Roman" w:hAnsi="Times New Roman" w:cs="Times New Roman"/>
          <w:b/>
          <w:bCs/>
          <w:color w:val="000000"/>
          <w:sz w:val="32"/>
          <w:szCs w:val="20"/>
        </w:rPr>
        <w:t>……………………….</w:t>
      </w:r>
    </w:p>
    <w:p w:rsidR="003974C9" w:rsidRDefault="003974C9" w:rsidP="003974C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Edukacja matematyczna</w:t>
      </w:r>
    </w:p>
    <w:p w:rsidR="003974C9" w:rsidRPr="005C59CC" w:rsidRDefault="003974C9" w:rsidP="003974C9">
      <w:pPr>
        <w:rPr>
          <w:rFonts w:ascii="Times New Roman" w:hAnsi="Times New Roman" w:cs="Times New Roman"/>
          <w:sz w:val="24"/>
        </w:rPr>
      </w:pPr>
      <w:r w:rsidRPr="005C59CC">
        <w:rPr>
          <w:rFonts w:ascii="Times New Roman" w:hAnsi="Times New Roman" w:cs="Times New Roman"/>
          <w:sz w:val="24"/>
        </w:rPr>
        <w:t>Utrwalanie nazw miesięcy.</w:t>
      </w:r>
      <w:r w:rsidR="005C59CC" w:rsidRPr="005C59CC">
        <w:rPr>
          <w:rFonts w:ascii="Times New Roman" w:hAnsi="Times New Roman" w:cs="Times New Roman"/>
          <w:b/>
          <w:sz w:val="24"/>
        </w:rPr>
        <w:t>P.s.51-52 KĆs.47</w:t>
      </w:r>
    </w:p>
    <w:p w:rsidR="00D2441C" w:rsidRDefault="00D2441C" w:rsidP="00D2441C">
      <w:pPr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D2441C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Wychowanie fizyczne</w:t>
      </w:r>
      <w:r w:rsidRPr="00D2441C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pl-PL"/>
        </w:rPr>
        <w:t xml:space="preserve"> </w:t>
      </w:r>
      <w:r w:rsidRPr="00D2441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</w:p>
    <w:p w:rsidR="00D2441C" w:rsidRPr="00D2441C" w:rsidRDefault="00D2441C" w:rsidP="003974C9">
      <w:pPr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D2441C">
        <w:rPr>
          <w:rFonts w:ascii="Times New Roman" w:eastAsia="Times New Roman" w:hAnsi="Times New Roman" w:cs="Times New Roman"/>
          <w:sz w:val="24"/>
          <w:szCs w:val="36"/>
          <w:lang w:eastAsia="pl-PL"/>
        </w:rPr>
        <w:t>Możesz poćwiczyć z bohaterami poniższego filmu</w:t>
      </w:r>
      <w:r>
        <w:rPr>
          <w:rFonts w:ascii="Times New Roman" w:eastAsia="Times New Roman" w:hAnsi="Times New Roman" w:cs="Times New Roman"/>
          <w:sz w:val="24"/>
          <w:szCs w:val="36"/>
          <w:lang w:eastAsia="pl-PL"/>
        </w:rPr>
        <w:t>:</w:t>
      </w:r>
    </w:p>
    <w:p w:rsidR="00D2441C" w:rsidRDefault="00FA5881" w:rsidP="00D2441C">
      <w:pPr>
        <w:rPr>
          <w:rFonts w:ascii="Calibri" w:eastAsia="Times New Roman" w:hAnsi="Calibri" w:cs="Times New Roman"/>
          <w:lang w:eastAsia="pl-PL"/>
        </w:rPr>
      </w:pPr>
      <w:hyperlink r:id="rId8" w:history="1">
        <w:r w:rsidR="00D2441C" w:rsidRPr="00D2441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pl-PL"/>
          </w:rPr>
          <w:t>https://www.youtube.com/watch?v=VNtWgtAf8Pc</w:t>
        </w:r>
      </w:hyperlink>
      <w:r w:rsidR="00D2441C" w:rsidRPr="00D2441C">
        <w:rPr>
          <w:rFonts w:ascii="Calibri" w:eastAsia="Times New Roman" w:hAnsi="Calibri" w:cs="Times New Roman"/>
          <w:lang w:eastAsia="pl-PL"/>
        </w:rPr>
        <w:t xml:space="preserve">       </w:t>
      </w:r>
    </w:p>
    <w:p w:rsidR="003974C9" w:rsidRDefault="003974C9">
      <w:pPr>
        <w:rPr>
          <w:rFonts w:ascii="Times New Roman" w:hAnsi="Times New Roman" w:cs="Times New Roman"/>
          <w:sz w:val="28"/>
        </w:rPr>
      </w:pPr>
    </w:p>
    <w:p w:rsidR="00677950" w:rsidRDefault="00677950">
      <w:pPr>
        <w:rPr>
          <w:rFonts w:ascii="Times New Roman" w:hAnsi="Times New Roman" w:cs="Times New Roman"/>
          <w:sz w:val="28"/>
        </w:rPr>
      </w:pPr>
    </w:p>
    <w:p w:rsidR="00FA5881" w:rsidRDefault="00FA588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7950" w:rsidRDefault="001A5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SŁOIKI</w:t>
      </w:r>
    </w:p>
    <w:p w:rsidR="00677950" w:rsidRPr="003974C9" w:rsidRDefault="006779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6838950" cy="6846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08" cy="68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950" w:rsidRPr="0039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66"/>
    <w:multiLevelType w:val="hybridMultilevel"/>
    <w:tmpl w:val="AA96A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9"/>
    <w:rsid w:val="000E29CB"/>
    <w:rsid w:val="001A5BFD"/>
    <w:rsid w:val="001A7C73"/>
    <w:rsid w:val="001E2BB3"/>
    <w:rsid w:val="00392BC5"/>
    <w:rsid w:val="003974C9"/>
    <w:rsid w:val="004631F2"/>
    <w:rsid w:val="005C59CC"/>
    <w:rsid w:val="00677950"/>
    <w:rsid w:val="00810F18"/>
    <w:rsid w:val="00891239"/>
    <w:rsid w:val="008F492D"/>
    <w:rsid w:val="00953FEF"/>
    <w:rsid w:val="00A736AB"/>
    <w:rsid w:val="00C70C6B"/>
    <w:rsid w:val="00CF01BD"/>
    <w:rsid w:val="00D2441C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B3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4631F2"/>
    <w:pPr>
      <w:spacing w:line="201" w:lineRule="atLeast"/>
    </w:pPr>
    <w:rPr>
      <w:rFonts w:ascii="AgendaPl" w:hAnsi="AgendaPl" w:cstheme="minorBidi"/>
      <w:color w:val="auto"/>
    </w:rPr>
  </w:style>
  <w:style w:type="paragraph" w:styleId="Akapitzlist">
    <w:name w:val="List Paragraph"/>
    <w:basedOn w:val="Normalny"/>
    <w:uiPriority w:val="34"/>
    <w:qFormat/>
    <w:rsid w:val="001A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B3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4631F2"/>
    <w:pPr>
      <w:spacing w:line="201" w:lineRule="atLeast"/>
    </w:pPr>
    <w:rPr>
      <w:rFonts w:ascii="AgendaPl" w:hAnsi="AgendaPl" w:cstheme="minorBidi"/>
      <w:color w:val="auto"/>
    </w:rPr>
  </w:style>
  <w:style w:type="paragraph" w:styleId="Akapitzlist">
    <w:name w:val="List Paragraph"/>
    <w:basedOn w:val="Normalny"/>
    <w:uiPriority w:val="34"/>
    <w:qFormat/>
    <w:rsid w:val="001A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5TFdKc6T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19</cp:revision>
  <dcterms:created xsi:type="dcterms:W3CDTF">2020-03-29T10:27:00Z</dcterms:created>
  <dcterms:modified xsi:type="dcterms:W3CDTF">2020-04-14T12:47:00Z</dcterms:modified>
</cp:coreProperties>
</file>